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34C3B" w:rsidP="00325819">
            <w:pPr>
              <w:pStyle w:val="normal-000032"/>
            </w:pPr>
            <w:r>
              <w:rPr>
                <w:rStyle w:val="000033"/>
              </w:rPr>
              <w:t>02/22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1033B7" w:rsidRDefault="00F34C3B" w:rsidP="008F17F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F17F1">
              <w:rPr>
                <w:sz w:val="18"/>
                <w:szCs w:val="18"/>
              </w:rPr>
              <w:t>OŠ JURJA BARAKOVIĆA RAŽANAC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8F17F1" w:rsidRDefault="008F17F1" w:rsidP="008F17F1">
            <w:pPr>
              <w:pStyle w:val="normal-000013"/>
              <w:rPr>
                <w:b/>
              </w:rPr>
            </w:pPr>
            <w:r w:rsidRPr="008F17F1">
              <w:rPr>
                <w:rStyle w:val="000042"/>
                <w:b w:val="0"/>
              </w:rPr>
              <w:t xml:space="preserve"> Ražanac X 9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8F17F1" w:rsidRDefault="008F17F1" w:rsidP="008F17F1">
            <w:pPr>
              <w:pStyle w:val="normal-000013"/>
              <w:rPr>
                <w:b/>
              </w:rPr>
            </w:pPr>
            <w:r w:rsidRPr="008F17F1">
              <w:rPr>
                <w:rStyle w:val="000042"/>
                <w:b w:val="0"/>
              </w:rPr>
              <w:t> Ražanac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BC3E87" w:rsidRDefault="008F17F1" w:rsidP="008F17F1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ured@os-jbarakovica-razanac.skole.hr</w:t>
            </w: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7. i 8.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>Razreda   4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F17F1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    3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2    noćenja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>  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8F17F1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8F17F1" w:rsidRDefault="008F17F1" w:rsidP="008F17F1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8F17F1" w:rsidRDefault="008F17F1" w:rsidP="008F17F1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17.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19.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4.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2023.</w:t>
            </w:r>
          </w:p>
        </w:tc>
      </w:tr>
      <w:tr w:rsidR="008F17F1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17F1" w:rsidRDefault="008F17F1" w:rsidP="008F17F1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50785">
              <w:t>47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8F17F1" w:rsidRDefault="00D50785" w:rsidP="00D50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učitelja i 1  </w:t>
            </w:r>
            <w:proofErr w:type="spellStart"/>
            <w:r>
              <w:rPr>
                <w:sz w:val="20"/>
                <w:szCs w:val="20"/>
              </w:rPr>
              <w:t>pom</w:t>
            </w:r>
            <w:proofErr w:type="spellEnd"/>
            <w:r>
              <w:rPr>
                <w:sz w:val="20"/>
                <w:szCs w:val="20"/>
              </w:rPr>
              <w:t>. u nastavi</w:t>
            </w: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836629" w:rsidRDefault="008F17F1" w:rsidP="008F17F1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Pr="00836629" w:rsidRDefault="008F17F1" w:rsidP="008F17F1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34C3B">
              <w:t>Popust za trojke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sz w:val="18"/>
                <w:szCs w:val="18"/>
              </w:rPr>
              <w:t xml:space="preserve">Senj, Rijeka, Opatija, Hum, </w:t>
            </w:r>
            <w:proofErr w:type="spellStart"/>
            <w:r>
              <w:rPr>
                <w:sz w:val="18"/>
                <w:szCs w:val="18"/>
              </w:rPr>
              <w:t>Višnjan</w:t>
            </w:r>
            <w:proofErr w:type="spellEnd"/>
            <w:r>
              <w:rPr>
                <w:sz w:val="18"/>
                <w:szCs w:val="18"/>
              </w:rPr>
              <w:t>, Pula, NP Brijuni, Rovinj</w:t>
            </w:r>
            <w:r w:rsidR="00F34C3B">
              <w:t>, Poreč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4C3B">
              <w:t>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ED2287" w:rsidRDefault="008F17F1" w:rsidP="008F17F1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  <w:r>
              <w:t>x</w:t>
            </w:r>
          </w:p>
        </w:tc>
      </w:tr>
      <w:tr w:rsidR="008F17F1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Default="008F17F1" w:rsidP="008F17F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22656F" w:rsidRDefault="008F17F1" w:rsidP="008F17F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F17F1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Default="008F17F1" w:rsidP="008F17F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F17F1" w:rsidRPr="0022656F" w:rsidRDefault="008F17F1" w:rsidP="008F17F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F17F1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Default="008F17F1" w:rsidP="008F17F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22656F" w:rsidRDefault="008F17F1" w:rsidP="008F17F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1165DB" w:rsidRDefault="008F17F1" w:rsidP="008F17F1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1165DB" w:rsidRDefault="008F17F1" w:rsidP="008F17F1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F34C3B" w:rsidP="008F17F1">
            <w:pPr>
              <w:pStyle w:val="normal-000013"/>
            </w:pPr>
            <w:r>
              <w:t xml:space="preserve">                            X uz organizirana tri ručka 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8F17F1" w:rsidRDefault="008F17F1" w:rsidP="008F17F1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8F17F1" w:rsidRDefault="008F17F1" w:rsidP="008F17F1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8F17F1" w:rsidRDefault="008F17F1" w:rsidP="008F17F1">
            <w:pPr>
              <w:pStyle w:val="normal-000013"/>
            </w:pP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rPr>
                <w:sz w:val="18"/>
                <w:szCs w:val="18"/>
              </w:rPr>
              <w:t xml:space="preserve">NP Brijuni, Nehaj, </w:t>
            </w:r>
            <w:proofErr w:type="spellStart"/>
            <w:r>
              <w:rPr>
                <w:sz w:val="18"/>
                <w:szCs w:val="18"/>
              </w:rPr>
              <w:t>Višnjan</w:t>
            </w:r>
            <w:proofErr w:type="spellEnd"/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X                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4C3B">
              <w:t>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4C3B">
              <w:t>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4C3B">
              <w:t>x</w:t>
            </w:r>
          </w:p>
        </w:tc>
      </w:tr>
      <w:tr w:rsidR="008F17F1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F34C3B">
            <w:pPr>
              <w:pStyle w:val="listparagraph-000080"/>
            </w:pPr>
            <w:r w:rsidRPr="007C46F2">
              <w:rPr>
                <w:rStyle w:val="defaultparagraphfont-000107"/>
                <w:color w:val="000000" w:themeColor="text1"/>
              </w:rPr>
              <w:t xml:space="preserve">              </w:t>
            </w:r>
            <w:r w:rsidR="00F34C3B" w:rsidRPr="007C46F2">
              <w:rPr>
                <w:rStyle w:val="defaultparagraphfont-000107"/>
                <w:color w:val="000000" w:themeColor="text1"/>
              </w:rPr>
              <w:t>21</w:t>
            </w:r>
            <w:r w:rsidRPr="007C46F2">
              <w:rPr>
                <w:rStyle w:val="defaultparagraphfont-000107"/>
                <w:color w:val="000000" w:themeColor="text1"/>
              </w:rPr>
              <w:t>. 11</w:t>
            </w:r>
            <w:r w:rsidRPr="007C46F2">
              <w:rPr>
                <w:rStyle w:val="defaultparagraphfont-000107"/>
              </w:rPr>
              <w:t xml:space="preserve">.  </w:t>
            </w:r>
            <w:r w:rsidRPr="007C46F2">
              <w:rPr>
                <w:rStyle w:val="defaultparagraphfont-000107"/>
                <w:color w:val="000000" w:themeColor="text1"/>
              </w:rPr>
              <w:t>2022</w:t>
            </w:r>
            <w:r w:rsidRPr="008F17F1">
              <w:rPr>
                <w:rStyle w:val="defaultparagraphfont-000107"/>
                <w:color w:val="000000" w:themeColor="text1"/>
              </w:rPr>
              <w:t>.</w:t>
            </w:r>
            <w:r>
              <w:rPr>
                <w:rStyle w:val="defaultparagraphfont-000107"/>
              </w:rPr>
              <w:t xml:space="preserve">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_12,00__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8F17F1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F34C3B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2</w:t>
            </w:r>
            <w:r w:rsidR="00F34C3B">
              <w:t xml:space="preserve">4. </w:t>
            </w:r>
            <w:r>
              <w:t>11.2022.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12,45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F34C3B" w:rsidRDefault="007F3798" w:rsidP="007F3798">
      <w:pPr>
        <w:pStyle w:val="000129"/>
        <w:spacing w:before="120" w:beforeAutospacing="0" w:after="120"/>
        <w:rPr>
          <w:rStyle w:val="defaultparagraphfont-000122"/>
        </w:rPr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 xml:space="preserve">dokaz o osiguranju jamčevine za slučaj nesolventnosti (za višednevnu ekskurziju ili </w:t>
      </w:r>
      <w:proofErr w:type="spellStart"/>
      <w:r>
        <w:rPr>
          <w:rStyle w:val="defaultparagraphfont-000122"/>
        </w:rPr>
        <w:t>višed</w:t>
      </w:r>
      <w:proofErr w:type="spellEnd"/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7F3798" w:rsidRDefault="007F3798" w:rsidP="007F3798">
      <w:pPr>
        <w:pStyle w:val="000129"/>
        <w:spacing w:before="120" w:beforeAutospacing="0" w:after="120"/>
      </w:pPr>
      <w:proofErr w:type="spellStart"/>
      <w:r>
        <w:rPr>
          <w:rStyle w:val="defaultparagraphfont-000122"/>
        </w:rPr>
        <w:t>nevnu</w:t>
      </w:r>
      <w:proofErr w:type="spellEnd"/>
      <w:r>
        <w:rPr>
          <w:rStyle w:val="defaultparagraphfont-000122"/>
        </w:rPr>
        <w:t xml:space="preserve">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665E14"/>
    <w:rsid w:val="007C46F2"/>
    <w:rsid w:val="007F3798"/>
    <w:rsid w:val="008F17F1"/>
    <w:rsid w:val="00946734"/>
    <w:rsid w:val="00D50785"/>
    <w:rsid w:val="00F3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B89D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5E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E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Ured-Ra1</cp:lastModifiedBy>
  <cp:revision>3</cp:revision>
  <cp:lastPrinted>2022-11-09T09:56:00Z</cp:lastPrinted>
  <dcterms:created xsi:type="dcterms:W3CDTF">2022-11-09T09:51:00Z</dcterms:created>
  <dcterms:modified xsi:type="dcterms:W3CDTF">2022-11-09T09:56:00Z</dcterms:modified>
</cp:coreProperties>
</file>